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2A430" w14:textId="18725D3C" w:rsidR="00410590" w:rsidRPr="00E22774" w:rsidRDefault="00296D15" w:rsidP="00296D15">
      <w:pPr>
        <w:jc w:val="center"/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第</w:t>
      </w:r>
      <w:r w:rsidRPr="00E22774">
        <w:rPr>
          <w:rFonts w:ascii="ＭＳ Ｐゴシック" w:eastAsia="ＭＳ Ｐゴシック" w:hAnsi="ＭＳ Ｐゴシック"/>
        </w:rPr>
        <w:t>24回日本肝がん分子標的治療研究会</w:t>
      </w:r>
      <w:r w:rsidRPr="00E22774">
        <w:rPr>
          <w:rFonts w:ascii="ＭＳ Ｐゴシック" w:eastAsia="ＭＳ Ｐゴシック" w:hAnsi="ＭＳ Ｐゴシック" w:hint="eastAsia"/>
        </w:rPr>
        <w:t xml:space="preserve">　演題申込用紙</w:t>
      </w:r>
    </w:p>
    <w:p w14:paraId="766F8955" w14:textId="4E1160D2" w:rsidR="00296D15" w:rsidRPr="00E22774" w:rsidRDefault="00296D15">
      <w:pPr>
        <w:rPr>
          <w:rFonts w:ascii="ＭＳ Ｐゴシック" w:eastAsia="ＭＳ Ｐゴシック" w:hAnsi="ＭＳ Ｐゴシック"/>
        </w:rPr>
      </w:pPr>
    </w:p>
    <w:p w14:paraId="16322046" w14:textId="6FEE1C40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【演題送付先】</w:t>
      </w:r>
    </w:p>
    <w:p w14:paraId="755A723D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第</w:t>
      </w:r>
      <w:r w:rsidRPr="00E22774">
        <w:rPr>
          <w:rFonts w:ascii="ＭＳ Ｐゴシック" w:eastAsia="ＭＳ Ｐゴシック" w:hAnsi="ＭＳ Ｐゴシック"/>
        </w:rPr>
        <w:t>24回日本肝がん分子標的治療研究会</w:t>
      </w:r>
      <w:r w:rsidRPr="00E22774">
        <w:rPr>
          <w:rFonts w:ascii="ＭＳ Ｐゴシック" w:eastAsia="ＭＳ Ｐゴシック" w:hAnsi="ＭＳ Ｐゴシック" w:hint="eastAsia"/>
        </w:rPr>
        <w:t xml:space="preserve">　運営事務局</w:t>
      </w:r>
    </w:p>
    <w:p w14:paraId="2687638C" w14:textId="7D081EE8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/>
        </w:rPr>
        <w:t>E-mail：</w:t>
      </w:r>
      <w:hyperlink r:id="rId6" w:history="1">
        <w:r w:rsidRPr="00E22774">
          <w:rPr>
            <w:rStyle w:val="a7"/>
            <w:rFonts w:ascii="ＭＳ Ｐゴシック" w:eastAsia="ＭＳ Ｐゴシック" w:hAnsi="ＭＳ Ｐゴシック"/>
          </w:rPr>
          <w:t>kangan-24@keiso-comm.com</w:t>
        </w:r>
      </w:hyperlink>
    </w:p>
    <w:p w14:paraId="57F968B1" w14:textId="77777777" w:rsidR="00A723C8" w:rsidRPr="00E22774" w:rsidRDefault="00A723C8">
      <w:pPr>
        <w:rPr>
          <w:rFonts w:ascii="ＭＳ Ｐゴシック" w:eastAsia="ＭＳ Ｐゴシック" w:hAnsi="ＭＳ Ｐゴシック"/>
        </w:rPr>
      </w:pPr>
    </w:p>
    <w:p w14:paraId="7B81A9C1" w14:textId="59C6C881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以下</w:t>
      </w:r>
      <w:r w:rsidRPr="00E22774">
        <w:rPr>
          <w:rFonts w:ascii="ＭＳ Ｐゴシック" w:eastAsia="ＭＳ Ｐゴシック" w:hAnsi="ＭＳ Ｐゴシック"/>
        </w:rPr>
        <w:t>項目を含んだ抄録を作成し、E-mailにて、</w:t>
      </w:r>
      <w:r w:rsidRPr="00E22774">
        <w:rPr>
          <w:rFonts w:ascii="ＭＳ Ｐゴシック" w:eastAsia="ＭＳ Ｐゴシック" w:hAnsi="ＭＳ Ｐゴシック" w:hint="eastAsia"/>
        </w:rPr>
        <w:t>上記</w:t>
      </w:r>
      <w:r w:rsidRPr="00E22774">
        <w:rPr>
          <w:rFonts w:ascii="ＭＳ Ｐゴシック" w:eastAsia="ＭＳ Ｐゴシック" w:hAnsi="ＭＳ Ｐゴシック"/>
        </w:rPr>
        <w:t>演題送付先までご送付ください。</w:t>
      </w:r>
    </w:p>
    <w:p w14:paraId="385A45C7" w14:textId="49B3AFCD" w:rsidR="00A723C8" w:rsidRPr="00E22774" w:rsidRDefault="00A723C8" w:rsidP="00A723C8">
      <w:pPr>
        <w:rPr>
          <w:rFonts w:ascii="ＭＳ Ｐゴシック" w:eastAsia="ＭＳ Ｐゴシック" w:hAnsi="ＭＳ Ｐゴシック"/>
        </w:rPr>
      </w:pPr>
    </w:p>
    <w:p w14:paraId="0D6C2D55" w14:textId="7F9CBE03" w:rsidR="00E22774" w:rsidRPr="00E22774" w:rsidRDefault="00E22774" w:rsidP="00A723C8">
      <w:pPr>
        <w:rPr>
          <w:rFonts w:ascii="ＭＳ Ｐゴシック" w:eastAsia="ＭＳ Ｐゴシック" w:hAnsi="ＭＳ Ｐゴシック"/>
          <w:b/>
          <w:bCs/>
        </w:rPr>
      </w:pPr>
      <w:r w:rsidRPr="00E22774">
        <w:rPr>
          <w:rFonts w:ascii="ＭＳ Ｐゴシック" w:eastAsia="ＭＳ Ｐゴシック" w:hAnsi="ＭＳ Ｐゴシック" w:hint="eastAsia"/>
          <w:b/>
          <w:bCs/>
        </w:rPr>
        <w:t>1．応募カテゴリー（1つ選択し、該当の記入欄に○）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E22774" w:rsidRPr="00E22774" w14:paraId="47706713" w14:textId="77777777" w:rsidTr="00E22774">
        <w:tc>
          <w:tcPr>
            <w:tcW w:w="1413" w:type="dxa"/>
            <w:shd w:val="clear" w:color="auto" w:fill="BFBFBF" w:themeFill="background1" w:themeFillShade="BF"/>
          </w:tcPr>
          <w:p w14:paraId="74921A6C" w14:textId="196A980F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記入欄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0C87D0" w14:textId="76BA9129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分類</w:t>
            </w:r>
          </w:p>
        </w:tc>
        <w:tc>
          <w:tcPr>
            <w:tcW w:w="5805" w:type="dxa"/>
            <w:shd w:val="clear" w:color="auto" w:fill="BFBFBF" w:themeFill="background1" w:themeFillShade="BF"/>
          </w:tcPr>
          <w:p w14:paraId="0FC303AB" w14:textId="64E84AF0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名称</w:t>
            </w:r>
          </w:p>
        </w:tc>
      </w:tr>
      <w:tr w:rsidR="00E22774" w:rsidRPr="00E22774" w14:paraId="6E175A43" w14:textId="77777777" w:rsidTr="00E22774">
        <w:tc>
          <w:tcPr>
            <w:tcW w:w="1413" w:type="dxa"/>
          </w:tcPr>
          <w:p w14:paraId="3E2F2755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3204C325" w14:textId="4AC98B9C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5805" w:type="dxa"/>
          </w:tcPr>
          <w:p w14:paraId="7BBF1F0E" w14:textId="7531A392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がん免疫の基礎と臨床</w:t>
            </w:r>
          </w:p>
        </w:tc>
      </w:tr>
      <w:tr w:rsidR="00E22774" w:rsidRPr="00E22774" w14:paraId="63478BC2" w14:textId="77777777" w:rsidTr="00E22774">
        <w:tc>
          <w:tcPr>
            <w:tcW w:w="1413" w:type="dxa"/>
          </w:tcPr>
          <w:p w14:paraId="5C625375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4328A178" w14:textId="354696A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-1</w:t>
            </w:r>
          </w:p>
        </w:tc>
        <w:tc>
          <w:tcPr>
            <w:tcW w:w="5805" w:type="dxa"/>
          </w:tcPr>
          <w:p w14:paraId="08C75D00" w14:textId="079C2990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免疫チェックポイント阻害剤および併用療法の基礎と臨床</w:t>
            </w:r>
          </w:p>
        </w:tc>
      </w:tr>
      <w:tr w:rsidR="00E22774" w:rsidRPr="00E22774" w14:paraId="6E22B081" w14:textId="77777777" w:rsidTr="00E22774">
        <w:tc>
          <w:tcPr>
            <w:tcW w:w="1413" w:type="dxa"/>
          </w:tcPr>
          <w:p w14:paraId="3B717319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0A594D31" w14:textId="6372CAFB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-2</w:t>
            </w:r>
          </w:p>
        </w:tc>
        <w:tc>
          <w:tcPr>
            <w:tcW w:w="5805" w:type="dxa"/>
          </w:tcPr>
          <w:p w14:paraId="1EF312BD" w14:textId="3312DF66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肝がん免疫微小環境、免疫状態の基礎解析、臨床解析</w:t>
            </w:r>
          </w:p>
        </w:tc>
      </w:tr>
      <w:tr w:rsidR="00E22774" w:rsidRPr="00E22774" w14:paraId="4328D00F" w14:textId="77777777" w:rsidTr="00E22774">
        <w:tc>
          <w:tcPr>
            <w:tcW w:w="1413" w:type="dxa"/>
          </w:tcPr>
          <w:p w14:paraId="4C9FCC49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96CFBA4" w14:textId="0E3DA08C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-3</w:t>
            </w:r>
          </w:p>
        </w:tc>
        <w:tc>
          <w:tcPr>
            <w:tcW w:w="5805" w:type="dxa"/>
          </w:tcPr>
          <w:p w14:paraId="54FE845D" w14:textId="5BB3F351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その他の免疫療法の基礎と臨床</w:t>
            </w:r>
          </w:p>
        </w:tc>
      </w:tr>
      <w:tr w:rsidR="00E22774" w:rsidRPr="00E22774" w14:paraId="335F0995" w14:textId="77777777" w:rsidTr="00E22774">
        <w:tc>
          <w:tcPr>
            <w:tcW w:w="1413" w:type="dxa"/>
          </w:tcPr>
          <w:p w14:paraId="080C9216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654D14C8" w14:textId="218A4936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5805" w:type="dxa"/>
          </w:tcPr>
          <w:p w14:paraId="59231EBC" w14:textId="3E51F630" w:rsidR="00E22774" w:rsidRPr="00E22774" w:rsidRDefault="00C572BE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572B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各種分子標的治療薬</w:t>
            </w:r>
            <w:r w:rsidRPr="00C572BE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(ソラフェニブ、レゴラフェニブ、レンバチニブ、ラムシルマブ、その他の薬剤)およびアテゾリズマブ／ベバシズマブ等の基礎と臨床</w:t>
            </w:r>
          </w:p>
        </w:tc>
      </w:tr>
      <w:tr w:rsidR="00E22774" w:rsidRPr="00E22774" w14:paraId="7A36F166" w14:textId="77777777" w:rsidTr="00E22774">
        <w:tc>
          <w:tcPr>
            <w:tcW w:w="1413" w:type="dxa"/>
          </w:tcPr>
          <w:p w14:paraId="5642E370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5F1C1D45" w14:textId="2BFBF851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-1</w:t>
            </w:r>
          </w:p>
        </w:tc>
        <w:tc>
          <w:tcPr>
            <w:tcW w:w="5805" w:type="dxa"/>
          </w:tcPr>
          <w:p w14:paraId="549BDB3F" w14:textId="0DD00DB6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治療成績と生存率</w:t>
            </w:r>
          </w:p>
        </w:tc>
      </w:tr>
      <w:tr w:rsidR="00E22774" w:rsidRPr="00E22774" w14:paraId="40A875B9" w14:textId="77777777" w:rsidTr="00E22774">
        <w:tc>
          <w:tcPr>
            <w:tcW w:w="1413" w:type="dxa"/>
          </w:tcPr>
          <w:p w14:paraId="75B0B0AF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16772D4D" w14:textId="4D32915B" w:rsid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-2</w:t>
            </w:r>
          </w:p>
        </w:tc>
        <w:tc>
          <w:tcPr>
            <w:tcW w:w="5805" w:type="dxa"/>
          </w:tcPr>
          <w:p w14:paraId="7511A309" w14:textId="25777FBE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分子標的薬の選択</w:t>
            </w:r>
            <w:r w:rsidRPr="00E22774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/切り替えのストラテジー、シーケンシャル治療</w:t>
            </w:r>
          </w:p>
        </w:tc>
      </w:tr>
      <w:tr w:rsidR="00E22774" w:rsidRPr="00E22774" w14:paraId="091C4F38" w14:textId="77777777" w:rsidTr="00E22774">
        <w:tc>
          <w:tcPr>
            <w:tcW w:w="1413" w:type="dxa"/>
          </w:tcPr>
          <w:p w14:paraId="408D6A90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0C3DF267" w14:textId="47AB6CA0" w:rsid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-3</w:t>
            </w:r>
          </w:p>
        </w:tc>
        <w:tc>
          <w:tcPr>
            <w:tcW w:w="5805" w:type="dxa"/>
          </w:tcPr>
          <w:p w14:paraId="3F8915F6" w14:textId="2B8BC68F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分子標的治療と</w:t>
            </w:r>
            <w:r w:rsidRPr="00E22774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Conversion/Combination治療（RFA,TACE,手術など）</w:t>
            </w:r>
          </w:p>
        </w:tc>
      </w:tr>
      <w:tr w:rsidR="00E22774" w:rsidRPr="00E22774" w14:paraId="0D4326E6" w14:textId="77777777" w:rsidTr="00E22774">
        <w:tc>
          <w:tcPr>
            <w:tcW w:w="1413" w:type="dxa"/>
          </w:tcPr>
          <w:p w14:paraId="6DC21603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49D3609F" w14:textId="4EC3A08A" w:rsid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-4</w:t>
            </w:r>
          </w:p>
        </w:tc>
        <w:tc>
          <w:tcPr>
            <w:tcW w:w="5805" w:type="dxa"/>
          </w:tcPr>
          <w:p w14:paraId="4D2E88CE" w14:textId="50B238EA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治療効果判定方法</w:t>
            </w:r>
          </w:p>
        </w:tc>
      </w:tr>
      <w:tr w:rsidR="00E22774" w:rsidRPr="00E22774" w14:paraId="21196732" w14:textId="77777777" w:rsidTr="00E22774">
        <w:tc>
          <w:tcPr>
            <w:tcW w:w="1413" w:type="dxa"/>
          </w:tcPr>
          <w:p w14:paraId="60567B2F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0C096FC" w14:textId="3AFDC401" w:rsid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-5</w:t>
            </w:r>
          </w:p>
        </w:tc>
        <w:tc>
          <w:tcPr>
            <w:tcW w:w="5805" w:type="dxa"/>
          </w:tcPr>
          <w:p w14:paraId="276D2461" w14:textId="51518CF9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有害事象とその対策</w:t>
            </w:r>
          </w:p>
        </w:tc>
      </w:tr>
      <w:tr w:rsidR="00E22774" w:rsidRPr="00E22774" w14:paraId="3B643693" w14:textId="77777777" w:rsidTr="00E22774">
        <w:tc>
          <w:tcPr>
            <w:tcW w:w="1413" w:type="dxa"/>
          </w:tcPr>
          <w:p w14:paraId="40265B3A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1A86A719" w14:textId="7844C873" w:rsid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-6</w:t>
            </w:r>
          </w:p>
        </w:tc>
        <w:tc>
          <w:tcPr>
            <w:tcW w:w="5805" w:type="dxa"/>
          </w:tcPr>
          <w:p w14:paraId="3AC53A8E" w14:textId="19B46A21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その他の分子標的治療薬に関する基礎と臨床</w:t>
            </w:r>
          </w:p>
        </w:tc>
      </w:tr>
      <w:tr w:rsidR="00E22774" w:rsidRPr="00E22774" w14:paraId="3AF6F396" w14:textId="77777777" w:rsidTr="00E22774">
        <w:tc>
          <w:tcPr>
            <w:tcW w:w="1413" w:type="dxa"/>
          </w:tcPr>
          <w:p w14:paraId="7FCCF26C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47D116B" w14:textId="39583B9F" w:rsid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5805" w:type="dxa"/>
          </w:tcPr>
          <w:p w14:paraId="7D121D32" w14:textId="328FB61C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分子標的薬治療効果予測の新規バイオマーカーおよび新規分子標的薬の開発</w:t>
            </w:r>
          </w:p>
        </w:tc>
      </w:tr>
      <w:tr w:rsidR="00E22774" w:rsidRPr="00E22774" w14:paraId="263AB1F9" w14:textId="77777777" w:rsidTr="00E22774">
        <w:tc>
          <w:tcPr>
            <w:tcW w:w="1413" w:type="dxa"/>
          </w:tcPr>
          <w:p w14:paraId="2F24799F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55A9783" w14:textId="4E4A3001" w:rsid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5805" w:type="dxa"/>
          </w:tcPr>
          <w:p w14:paraId="1F7352C2" w14:textId="7DEB1DAA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治療に向けた肝癌発症・進展メカニズムの基礎研究</w:t>
            </w:r>
          </w:p>
        </w:tc>
      </w:tr>
      <w:tr w:rsidR="00E22774" w:rsidRPr="00E22774" w14:paraId="2CD0DDFB" w14:textId="77777777" w:rsidTr="00E22774">
        <w:tc>
          <w:tcPr>
            <w:tcW w:w="1413" w:type="dxa"/>
          </w:tcPr>
          <w:p w14:paraId="2FC15BEC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7F02695" w14:textId="7ADAE333" w:rsid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5805" w:type="dxa"/>
          </w:tcPr>
          <w:p w14:paraId="4304DE4C" w14:textId="67C7E64C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症例報告</w:t>
            </w:r>
          </w:p>
        </w:tc>
      </w:tr>
      <w:tr w:rsidR="00E22774" w:rsidRPr="00E22774" w14:paraId="58935ED9" w14:textId="77777777" w:rsidTr="00E22774">
        <w:tc>
          <w:tcPr>
            <w:tcW w:w="1413" w:type="dxa"/>
          </w:tcPr>
          <w:p w14:paraId="0820C69A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6C6FABC1" w14:textId="28AA9C6D" w:rsid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5805" w:type="dxa"/>
          </w:tcPr>
          <w:p w14:paraId="131CF298" w14:textId="417EAE8D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</w:tc>
      </w:tr>
    </w:tbl>
    <w:p w14:paraId="35682AFD" w14:textId="33FB375B" w:rsidR="00E22774" w:rsidRDefault="00E22774" w:rsidP="00A723C8">
      <w:pPr>
        <w:rPr>
          <w:rFonts w:ascii="ＭＳ Ｐゴシック" w:eastAsia="ＭＳ Ｐゴシック" w:hAnsi="ＭＳ Ｐゴシック"/>
        </w:rPr>
      </w:pPr>
    </w:p>
    <w:p w14:paraId="4787799F" w14:textId="3351A141" w:rsidR="00E22774" w:rsidRDefault="00E22774" w:rsidP="00A723C8">
      <w:pPr>
        <w:rPr>
          <w:rFonts w:ascii="ＭＳ Ｐゴシック" w:eastAsia="ＭＳ Ｐゴシック" w:hAnsi="ＭＳ Ｐゴシック"/>
        </w:rPr>
      </w:pPr>
    </w:p>
    <w:p w14:paraId="5DA401F2" w14:textId="77EB77C1" w:rsidR="00E22774" w:rsidRDefault="00E22774" w:rsidP="00A723C8">
      <w:pPr>
        <w:rPr>
          <w:rFonts w:ascii="ＭＳ Ｐゴシック" w:eastAsia="ＭＳ Ｐゴシック" w:hAnsi="ＭＳ Ｐゴシック"/>
        </w:rPr>
      </w:pPr>
    </w:p>
    <w:p w14:paraId="1F5E14F6" w14:textId="7756DFEE" w:rsidR="00E22774" w:rsidRDefault="00E22774" w:rsidP="00A723C8">
      <w:pPr>
        <w:rPr>
          <w:rFonts w:ascii="ＭＳ Ｐゴシック" w:eastAsia="ＭＳ Ｐゴシック" w:hAnsi="ＭＳ Ｐゴシック"/>
        </w:rPr>
      </w:pPr>
    </w:p>
    <w:p w14:paraId="5AD9A100" w14:textId="6A025A6F" w:rsidR="00E22774" w:rsidRDefault="00E22774" w:rsidP="00A723C8">
      <w:pPr>
        <w:rPr>
          <w:rFonts w:ascii="ＭＳ Ｐゴシック" w:eastAsia="ＭＳ Ｐゴシック" w:hAnsi="ＭＳ Ｐゴシック"/>
        </w:rPr>
      </w:pPr>
    </w:p>
    <w:p w14:paraId="77544191" w14:textId="7664516E" w:rsidR="00E22774" w:rsidRDefault="00E22774" w:rsidP="00A723C8">
      <w:pPr>
        <w:rPr>
          <w:rFonts w:ascii="ＭＳ Ｐゴシック" w:eastAsia="ＭＳ Ｐゴシック" w:hAnsi="ＭＳ Ｐゴシック"/>
        </w:rPr>
      </w:pPr>
    </w:p>
    <w:p w14:paraId="4CB6CD4C" w14:textId="18F62C5C" w:rsidR="00A723C8" w:rsidRPr="00E22774" w:rsidRDefault="00E22774" w:rsidP="00A723C8">
      <w:pPr>
        <w:rPr>
          <w:rFonts w:ascii="ＭＳ Ｐゴシック" w:eastAsia="ＭＳ Ｐゴシック" w:hAnsi="ＭＳ Ｐゴシック"/>
          <w:b/>
          <w:bCs/>
        </w:rPr>
      </w:pPr>
      <w:r w:rsidRPr="00E22774">
        <w:rPr>
          <w:rFonts w:ascii="ＭＳ Ｐゴシック" w:eastAsia="ＭＳ Ｐゴシック" w:hAnsi="ＭＳ Ｐゴシック" w:hint="eastAsia"/>
          <w:b/>
          <w:bCs/>
        </w:rPr>
        <w:lastRenderedPageBreak/>
        <w:t>2</w:t>
      </w:r>
      <w:r w:rsidR="00A723C8" w:rsidRPr="00E22774">
        <w:rPr>
          <w:rFonts w:ascii="ＭＳ Ｐゴシック" w:eastAsia="ＭＳ Ｐゴシック" w:hAnsi="ＭＳ Ｐゴシック" w:hint="eastAsia"/>
          <w:b/>
          <w:bCs/>
        </w:rPr>
        <w:t>．演題名：全角</w:t>
      </w:r>
      <w:r w:rsidR="00A723C8" w:rsidRPr="00E22774">
        <w:rPr>
          <w:rFonts w:ascii="ＭＳ Ｐゴシック" w:eastAsia="ＭＳ Ｐゴシック" w:hAnsi="ＭＳ Ｐゴシック"/>
          <w:b/>
          <w:bCs/>
        </w:rPr>
        <w:t>70文字以内（スペース含む）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7632" w:rsidRPr="00E22774" w14:paraId="75BAFCC6" w14:textId="77777777" w:rsidTr="00A9536E">
        <w:tc>
          <w:tcPr>
            <w:tcW w:w="8494" w:type="dxa"/>
          </w:tcPr>
          <w:p w14:paraId="3C8281D1" w14:textId="6C8D56E5" w:rsidR="00EB7632" w:rsidRPr="00E22774" w:rsidRDefault="00EB7632" w:rsidP="0018446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5C4AA16" w14:textId="77777777" w:rsidR="00EB7632" w:rsidRPr="00E22774" w:rsidRDefault="00EB7632" w:rsidP="00A723C8">
      <w:pPr>
        <w:rPr>
          <w:rFonts w:ascii="ＭＳ Ｐゴシック" w:eastAsia="ＭＳ Ｐゴシック" w:hAnsi="ＭＳ Ｐゴシック"/>
        </w:rPr>
      </w:pPr>
    </w:p>
    <w:p w14:paraId="6EE36C26" w14:textId="10AFA210" w:rsidR="00EB7632" w:rsidRPr="00E22774" w:rsidRDefault="00E22774" w:rsidP="00EB7632">
      <w:pPr>
        <w:rPr>
          <w:rFonts w:ascii="ＭＳ Ｐゴシック" w:eastAsia="ＭＳ Ｐゴシック" w:hAnsi="ＭＳ Ｐゴシック"/>
          <w:b/>
          <w:bCs/>
        </w:rPr>
      </w:pPr>
      <w:r w:rsidRPr="00E22774">
        <w:rPr>
          <w:rFonts w:ascii="ＭＳ Ｐゴシック" w:eastAsia="ＭＳ Ｐゴシック" w:hAnsi="ＭＳ Ｐゴシック" w:hint="eastAsia"/>
          <w:b/>
          <w:bCs/>
        </w:rPr>
        <w:t>3</w:t>
      </w:r>
      <w:r w:rsidR="00EB7632" w:rsidRPr="00E22774">
        <w:rPr>
          <w:rFonts w:ascii="ＭＳ Ｐゴシック" w:eastAsia="ＭＳ Ｐゴシック" w:hAnsi="ＭＳ Ｐゴシック" w:hint="eastAsia"/>
          <w:b/>
          <w:bCs/>
        </w:rPr>
        <w:t>．著者所属施設（２０施設まで）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EB7632" w:rsidRPr="00E22774" w14:paraId="4B438EC3" w14:textId="77777777" w:rsidTr="00E22774">
        <w:tc>
          <w:tcPr>
            <w:tcW w:w="1271" w:type="dxa"/>
            <w:shd w:val="clear" w:color="auto" w:fill="BFBFBF" w:themeFill="background1" w:themeFillShade="BF"/>
          </w:tcPr>
          <w:p w14:paraId="0B5147F7" w14:textId="3221E6F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施設番号</w:t>
            </w:r>
          </w:p>
        </w:tc>
        <w:tc>
          <w:tcPr>
            <w:tcW w:w="7223" w:type="dxa"/>
            <w:shd w:val="clear" w:color="auto" w:fill="BFBFBF" w:themeFill="background1" w:themeFillShade="BF"/>
          </w:tcPr>
          <w:p w14:paraId="38C3D15C" w14:textId="281C9EBB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施設名称</w:t>
            </w:r>
          </w:p>
        </w:tc>
      </w:tr>
      <w:tr w:rsidR="00EB7632" w:rsidRPr="00E22774" w14:paraId="2EDA16E4" w14:textId="77777777" w:rsidTr="00EB7632">
        <w:tc>
          <w:tcPr>
            <w:tcW w:w="1271" w:type="dxa"/>
          </w:tcPr>
          <w:p w14:paraId="79C8AE98" w14:textId="324185A0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223" w:type="dxa"/>
          </w:tcPr>
          <w:p w14:paraId="607620ED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0DB28DFE" w14:textId="77777777" w:rsidTr="00EB7632">
        <w:tc>
          <w:tcPr>
            <w:tcW w:w="1271" w:type="dxa"/>
          </w:tcPr>
          <w:p w14:paraId="2158BABE" w14:textId="67E0D90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223" w:type="dxa"/>
          </w:tcPr>
          <w:p w14:paraId="6400CC82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F9254D8" w14:textId="77777777" w:rsidTr="00EB7632">
        <w:tc>
          <w:tcPr>
            <w:tcW w:w="1271" w:type="dxa"/>
          </w:tcPr>
          <w:p w14:paraId="09114517" w14:textId="72296EDB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223" w:type="dxa"/>
          </w:tcPr>
          <w:p w14:paraId="76943A6D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9490849" w14:textId="77777777" w:rsidTr="00EB7632">
        <w:tc>
          <w:tcPr>
            <w:tcW w:w="1271" w:type="dxa"/>
          </w:tcPr>
          <w:p w14:paraId="7218A255" w14:textId="7BA631DB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223" w:type="dxa"/>
          </w:tcPr>
          <w:p w14:paraId="36189CED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07147788" w14:textId="77777777" w:rsidTr="00EB7632">
        <w:tc>
          <w:tcPr>
            <w:tcW w:w="1271" w:type="dxa"/>
          </w:tcPr>
          <w:p w14:paraId="7B6F9814" w14:textId="0E2FF4B8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7223" w:type="dxa"/>
          </w:tcPr>
          <w:p w14:paraId="032A413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60E1F42" w14:textId="77777777" w:rsidTr="00EB7632">
        <w:tc>
          <w:tcPr>
            <w:tcW w:w="1271" w:type="dxa"/>
          </w:tcPr>
          <w:p w14:paraId="534730B4" w14:textId="5B41D52D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7223" w:type="dxa"/>
          </w:tcPr>
          <w:p w14:paraId="6D245642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59B1C56" w14:textId="77777777" w:rsidTr="00EB7632">
        <w:tc>
          <w:tcPr>
            <w:tcW w:w="1271" w:type="dxa"/>
          </w:tcPr>
          <w:p w14:paraId="175E6A78" w14:textId="4597166E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7223" w:type="dxa"/>
          </w:tcPr>
          <w:p w14:paraId="1C272AA1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7A59682A" w14:textId="77777777" w:rsidTr="00EB7632">
        <w:tc>
          <w:tcPr>
            <w:tcW w:w="1271" w:type="dxa"/>
          </w:tcPr>
          <w:p w14:paraId="11AF95F4" w14:textId="31050AD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7223" w:type="dxa"/>
          </w:tcPr>
          <w:p w14:paraId="1818614C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7B528B65" w14:textId="77777777" w:rsidTr="00EB7632">
        <w:tc>
          <w:tcPr>
            <w:tcW w:w="1271" w:type="dxa"/>
          </w:tcPr>
          <w:p w14:paraId="2DCC2369" w14:textId="00871E85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7223" w:type="dxa"/>
          </w:tcPr>
          <w:p w14:paraId="0B77505C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EBDBEDF" w14:textId="77777777" w:rsidTr="00EB7632">
        <w:tc>
          <w:tcPr>
            <w:tcW w:w="1271" w:type="dxa"/>
          </w:tcPr>
          <w:p w14:paraId="2309B6FB" w14:textId="310B0E8D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7223" w:type="dxa"/>
          </w:tcPr>
          <w:p w14:paraId="46BD7EF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0589E89A" w14:textId="77777777" w:rsidTr="00EB7632">
        <w:tc>
          <w:tcPr>
            <w:tcW w:w="1271" w:type="dxa"/>
          </w:tcPr>
          <w:p w14:paraId="3890DF99" w14:textId="0691C6CB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7223" w:type="dxa"/>
          </w:tcPr>
          <w:p w14:paraId="28DEC720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087B33D" w14:textId="77777777" w:rsidTr="00EB7632">
        <w:tc>
          <w:tcPr>
            <w:tcW w:w="1271" w:type="dxa"/>
          </w:tcPr>
          <w:p w14:paraId="409785FF" w14:textId="417588DD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7223" w:type="dxa"/>
          </w:tcPr>
          <w:p w14:paraId="0FFC63A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9F8CA07" w14:textId="77777777" w:rsidTr="00EB7632">
        <w:tc>
          <w:tcPr>
            <w:tcW w:w="1271" w:type="dxa"/>
          </w:tcPr>
          <w:p w14:paraId="186771A4" w14:textId="0987C976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7223" w:type="dxa"/>
          </w:tcPr>
          <w:p w14:paraId="537F695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1F75FD0" w14:textId="77777777" w:rsidTr="00EB7632">
        <w:tc>
          <w:tcPr>
            <w:tcW w:w="1271" w:type="dxa"/>
          </w:tcPr>
          <w:p w14:paraId="25D8C97B" w14:textId="5FECCC5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7223" w:type="dxa"/>
          </w:tcPr>
          <w:p w14:paraId="08B63AB8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60C72EE" w14:textId="77777777" w:rsidTr="00EB7632">
        <w:tc>
          <w:tcPr>
            <w:tcW w:w="1271" w:type="dxa"/>
          </w:tcPr>
          <w:p w14:paraId="6FDE2905" w14:textId="09E0888C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7223" w:type="dxa"/>
          </w:tcPr>
          <w:p w14:paraId="38D888FF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34CA25F0" w14:textId="77777777" w:rsidTr="00EB7632">
        <w:tc>
          <w:tcPr>
            <w:tcW w:w="1271" w:type="dxa"/>
          </w:tcPr>
          <w:p w14:paraId="278948EA" w14:textId="737257B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7223" w:type="dxa"/>
          </w:tcPr>
          <w:p w14:paraId="58BF0FB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19D450EF" w14:textId="77777777" w:rsidTr="00EB7632">
        <w:tc>
          <w:tcPr>
            <w:tcW w:w="1271" w:type="dxa"/>
          </w:tcPr>
          <w:p w14:paraId="5D370441" w14:textId="652D29FD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7</w:t>
            </w:r>
          </w:p>
        </w:tc>
        <w:tc>
          <w:tcPr>
            <w:tcW w:w="7223" w:type="dxa"/>
          </w:tcPr>
          <w:p w14:paraId="22AB1F1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7C49F66E" w14:textId="77777777" w:rsidTr="00EB7632">
        <w:tc>
          <w:tcPr>
            <w:tcW w:w="1271" w:type="dxa"/>
          </w:tcPr>
          <w:p w14:paraId="640DDB41" w14:textId="0D3544B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7223" w:type="dxa"/>
          </w:tcPr>
          <w:p w14:paraId="02A12D0D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ABB0DDE" w14:textId="77777777" w:rsidTr="00EB7632">
        <w:tc>
          <w:tcPr>
            <w:tcW w:w="1271" w:type="dxa"/>
          </w:tcPr>
          <w:p w14:paraId="0AB8456B" w14:textId="268F245A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7223" w:type="dxa"/>
          </w:tcPr>
          <w:p w14:paraId="5A4BD86F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D9FDB79" w14:textId="77777777" w:rsidTr="00EB7632">
        <w:tc>
          <w:tcPr>
            <w:tcW w:w="1271" w:type="dxa"/>
          </w:tcPr>
          <w:p w14:paraId="574E7CCC" w14:textId="0F305433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2</w:t>
            </w:r>
            <w:r w:rsidRPr="00E22774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7223" w:type="dxa"/>
          </w:tcPr>
          <w:p w14:paraId="7916755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D1FAE4E" w14:textId="4C1AD8EE" w:rsidR="00EB7632" w:rsidRPr="00E22774" w:rsidRDefault="00EB7632" w:rsidP="00EB7632">
      <w:pPr>
        <w:rPr>
          <w:rFonts w:ascii="ＭＳ Ｐゴシック" w:eastAsia="ＭＳ Ｐゴシック" w:hAnsi="ＭＳ Ｐゴシック"/>
        </w:rPr>
      </w:pPr>
    </w:p>
    <w:p w14:paraId="3D010957" w14:textId="63C60036" w:rsidR="00EB7632" w:rsidRDefault="00EB7632" w:rsidP="00EB7632">
      <w:pPr>
        <w:rPr>
          <w:rFonts w:ascii="ＭＳ Ｐゴシック" w:eastAsia="ＭＳ Ｐゴシック" w:hAnsi="ＭＳ Ｐゴシック"/>
        </w:rPr>
      </w:pPr>
    </w:p>
    <w:p w14:paraId="3E030623" w14:textId="150F437C" w:rsidR="00E22774" w:rsidRDefault="00E22774" w:rsidP="00EB7632">
      <w:pPr>
        <w:rPr>
          <w:rFonts w:ascii="ＭＳ Ｐゴシック" w:eastAsia="ＭＳ Ｐゴシック" w:hAnsi="ＭＳ Ｐゴシック"/>
        </w:rPr>
      </w:pPr>
    </w:p>
    <w:p w14:paraId="059CAC90" w14:textId="6694D2D9" w:rsidR="00E22774" w:rsidRDefault="00E22774" w:rsidP="00EB7632">
      <w:pPr>
        <w:rPr>
          <w:rFonts w:ascii="ＭＳ Ｐゴシック" w:eastAsia="ＭＳ Ｐゴシック" w:hAnsi="ＭＳ Ｐゴシック"/>
        </w:rPr>
      </w:pPr>
    </w:p>
    <w:p w14:paraId="7669B40F" w14:textId="502D8C7F" w:rsidR="00E22774" w:rsidRDefault="00E22774" w:rsidP="00EB7632">
      <w:pPr>
        <w:rPr>
          <w:rFonts w:ascii="ＭＳ Ｐゴシック" w:eastAsia="ＭＳ Ｐゴシック" w:hAnsi="ＭＳ Ｐゴシック"/>
        </w:rPr>
      </w:pPr>
    </w:p>
    <w:p w14:paraId="7E73D773" w14:textId="3D1D4586" w:rsidR="00E22774" w:rsidRDefault="00E22774" w:rsidP="00EB7632">
      <w:pPr>
        <w:rPr>
          <w:rFonts w:ascii="ＭＳ Ｐゴシック" w:eastAsia="ＭＳ Ｐゴシック" w:hAnsi="ＭＳ Ｐゴシック"/>
        </w:rPr>
      </w:pPr>
    </w:p>
    <w:p w14:paraId="2700EB24" w14:textId="6949862A" w:rsidR="00E22774" w:rsidRDefault="00E22774" w:rsidP="00EB7632">
      <w:pPr>
        <w:rPr>
          <w:rFonts w:ascii="ＭＳ Ｐゴシック" w:eastAsia="ＭＳ Ｐゴシック" w:hAnsi="ＭＳ Ｐゴシック"/>
        </w:rPr>
      </w:pPr>
    </w:p>
    <w:p w14:paraId="44ACDB0A" w14:textId="365BEA0C" w:rsidR="00E22774" w:rsidRDefault="00E22774" w:rsidP="00EB7632">
      <w:pPr>
        <w:rPr>
          <w:rFonts w:ascii="ＭＳ Ｐゴシック" w:eastAsia="ＭＳ Ｐゴシック" w:hAnsi="ＭＳ Ｐゴシック"/>
        </w:rPr>
      </w:pPr>
    </w:p>
    <w:p w14:paraId="7F2E98E9" w14:textId="39AD1895" w:rsidR="00E22774" w:rsidRDefault="00E22774" w:rsidP="00EB7632">
      <w:pPr>
        <w:rPr>
          <w:rFonts w:ascii="ＭＳ Ｐゴシック" w:eastAsia="ＭＳ Ｐゴシック" w:hAnsi="ＭＳ Ｐゴシック"/>
        </w:rPr>
      </w:pPr>
    </w:p>
    <w:p w14:paraId="4094E25F" w14:textId="77777777" w:rsidR="00E22774" w:rsidRPr="00E22774" w:rsidRDefault="00E22774" w:rsidP="00EB7632">
      <w:pPr>
        <w:rPr>
          <w:rFonts w:ascii="ＭＳ Ｐゴシック" w:eastAsia="ＭＳ Ｐゴシック" w:hAnsi="ＭＳ Ｐゴシック"/>
        </w:rPr>
      </w:pPr>
    </w:p>
    <w:p w14:paraId="690E8433" w14:textId="505CC8F5" w:rsidR="00EB7632" w:rsidRPr="00E22774" w:rsidRDefault="00E22774" w:rsidP="00EB7632">
      <w:pPr>
        <w:rPr>
          <w:rFonts w:ascii="ＭＳ Ｐゴシック" w:eastAsia="ＭＳ Ｐゴシック" w:hAnsi="ＭＳ Ｐゴシック"/>
          <w:b/>
          <w:bCs/>
        </w:rPr>
      </w:pPr>
      <w:r w:rsidRPr="00E22774">
        <w:rPr>
          <w:rFonts w:ascii="ＭＳ Ｐゴシック" w:eastAsia="ＭＳ Ｐゴシック" w:hAnsi="ＭＳ Ｐゴシック" w:hint="eastAsia"/>
          <w:b/>
          <w:bCs/>
        </w:rPr>
        <w:lastRenderedPageBreak/>
        <w:t>4</w:t>
      </w:r>
      <w:r w:rsidR="00EB7632" w:rsidRPr="00E22774">
        <w:rPr>
          <w:rFonts w:ascii="ＭＳ Ｐゴシック" w:eastAsia="ＭＳ Ｐゴシック" w:hAnsi="ＭＳ Ｐゴシック" w:hint="eastAsia"/>
          <w:b/>
          <w:bCs/>
        </w:rPr>
        <w:t>．著者名および所属施設番号（２０名まで）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831"/>
        <w:gridCol w:w="2124"/>
      </w:tblGrid>
      <w:tr w:rsidR="00EB7632" w:rsidRPr="00E22774" w14:paraId="60652EE1" w14:textId="77777777" w:rsidTr="00E22774">
        <w:tc>
          <w:tcPr>
            <w:tcW w:w="1129" w:type="dxa"/>
            <w:shd w:val="clear" w:color="auto" w:fill="BFBFBF" w:themeFill="background1" w:themeFillShade="BF"/>
          </w:tcPr>
          <w:p w14:paraId="10341C16" w14:textId="0EE1881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3A262F24" w14:textId="3FA296BA" w:rsidR="00EB7632" w:rsidRPr="00E22774" w:rsidRDefault="00E22774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氏名（姓と名の間は全角スペース）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65EB45ED" w14:textId="013CDE98" w:rsidR="00EB7632" w:rsidRPr="00E22774" w:rsidRDefault="00E22774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ヨミガナ（セイとメイの間は全角スペース）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0DE68ABD" w14:textId="1C7A4749" w:rsidR="00EB7632" w:rsidRPr="00E22774" w:rsidRDefault="00E22774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前頁２．所属施設の番号</w:t>
            </w:r>
          </w:p>
        </w:tc>
      </w:tr>
      <w:tr w:rsidR="00EB7632" w:rsidRPr="00E22774" w14:paraId="033956FE" w14:textId="77777777" w:rsidTr="00E22774">
        <w:tc>
          <w:tcPr>
            <w:tcW w:w="1129" w:type="dxa"/>
          </w:tcPr>
          <w:p w14:paraId="24C44CC0" w14:textId="1FC2E62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410" w:type="dxa"/>
          </w:tcPr>
          <w:p w14:paraId="19C12184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212F8E89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387BDF7C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02586912" w14:textId="77777777" w:rsidTr="00E22774">
        <w:tc>
          <w:tcPr>
            <w:tcW w:w="1129" w:type="dxa"/>
          </w:tcPr>
          <w:p w14:paraId="5803372B" w14:textId="34971BBE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410" w:type="dxa"/>
          </w:tcPr>
          <w:p w14:paraId="0E68456A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513BB059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79E9330D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5430BAE" w14:textId="77777777" w:rsidTr="00E22774">
        <w:tc>
          <w:tcPr>
            <w:tcW w:w="1129" w:type="dxa"/>
          </w:tcPr>
          <w:p w14:paraId="68A24037" w14:textId="1CDB9191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410" w:type="dxa"/>
          </w:tcPr>
          <w:p w14:paraId="33866CE0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470BA09F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241DC609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1D464162" w14:textId="77777777" w:rsidTr="00E22774">
        <w:tc>
          <w:tcPr>
            <w:tcW w:w="1129" w:type="dxa"/>
          </w:tcPr>
          <w:p w14:paraId="73D35CDF" w14:textId="589D9255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2410" w:type="dxa"/>
          </w:tcPr>
          <w:p w14:paraId="0E9EDD10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7F9360A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53EF456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484A8A7D" w14:textId="77777777" w:rsidTr="00E22774">
        <w:tc>
          <w:tcPr>
            <w:tcW w:w="1129" w:type="dxa"/>
          </w:tcPr>
          <w:p w14:paraId="03BA61B9" w14:textId="3003B32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2410" w:type="dxa"/>
          </w:tcPr>
          <w:p w14:paraId="2043A62A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5E4A565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64DE896A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3320D6F4" w14:textId="77777777" w:rsidTr="00E22774">
        <w:tc>
          <w:tcPr>
            <w:tcW w:w="1129" w:type="dxa"/>
          </w:tcPr>
          <w:p w14:paraId="639B6CC2" w14:textId="18FCA4B4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2410" w:type="dxa"/>
          </w:tcPr>
          <w:p w14:paraId="5CA837C0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3C6FA27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21B836F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EB76240" w14:textId="77777777" w:rsidTr="00E22774">
        <w:tc>
          <w:tcPr>
            <w:tcW w:w="1129" w:type="dxa"/>
          </w:tcPr>
          <w:p w14:paraId="344BE036" w14:textId="3C41083E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2410" w:type="dxa"/>
          </w:tcPr>
          <w:p w14:paraId="5DE54F9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412B016A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29E203C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0130CEA" w14:textId="77777777" w:rsidTr="00E22774">
        <w:tc>
          <w:tcPr>
            <w:tcW w:w="1129" w:type="dxa"/>
          </w:tcPr>
          <w:p w14:paraId="0B2C2EDB" w14:textId="05E355E9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2410" w:type="dxa"/>
          </w:tcPr>
          <w:p w14:paraId="390E479F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73DE843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3A83099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7B7BC4A6" w14:textId="77777777" w:rsidTr="00E22774">
        <w:tc>
          <w:tcPr>
            <w:tcW w:w="1129" w:type="dxa"/>
          </w:tcPr>
          <w:p w14:paraId="2CE39334" w14:textId="67BD12EC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2410" w:type="dxa"/>
          </w:tcPr>
          <w:p w14:paraId="3193023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6FC8C70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0488499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4C804F2E" w14:textId="77777777" w:rsidTr="00E22774">
        <w:tc>
          <w:tcPr>
            <w:tcW w:w="1129" w:type="dxa"/>
          </w:tcPr>
          <w:p w14:paraId="6D5E13FC" w14:textId="0CAEF14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2410" w:type="dxa"/>
          </w:tcPr>
          <w:p w14:paraId="4D3190E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0190A631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2544691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B1EE2D2" w14:textId="77777777" w:rsidTr="00E22774">
        <w:tc>
          <w:tcPr>
            <w:tcW w:w="1129" w:type="dxa"/>
          </w:tcPr>
          <w:p w14:paraId="538E19A3" w14:textId="36E8E020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2410" w:type="dxa"/>
          </w:tcPr>
          <w:p w14:paraId="0D7A601A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2AC58FC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78297FF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370E20D8" w14:textId="77777777" w:rsidTr="00E22774">
        <w:tc>
          <w:tcPr>
            <w:tcW w:w="1129" w:type="dxa"/>
          </w:tcPr>
          <w:p w14:paraId="34D2A821" w14:textId="3A4BABBF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2410" w:type="dxa"/>
          </w:tcPr>
          <w:p w14:paraId="1088D494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6C4FFC64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5392853C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978497B" w14:textId="77777777" w:rsidTr="00E22774">
        <w:tc>
          <w:tcPr>
            <w:tcW w:w="1129" w:type="dxa"/>
          </w:tcPr>
          <w:p w14:paraId="4E26E207" w14:textId="5823C1FC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2410" w:type="dxa"/>
          </w:tcPr>
          <w:p w14:paraId="44BA04C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2F5719A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3B7F9B5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491FB525" w14:textId="77777777" w:rsidTr="00E22774">
        <w:tc>
          <w:tcPr>
            <w:tcW w:w="1129" w:type="dxa"/>
          </w:tcPr>
          <w:p w14:paraId="4697A8C4" w14:textId="1861F961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2410" w:type="dxa"/>
          </w:tcPr>
          <w:p w14:paraId="433239C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78DF413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27D59E1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371FEAD" w14:textId="77777777" w:rsidTr="00E22774">
        <w:tc>
          <w:tcPr>
            <w:tcW w:w="1129" w:type="dxa"/>
          </w:tcPr>
          <w:p w14:paraId="3E6D14E0" w14:textId="4428D7F0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2410" w:type="dxa"/>
          </w:tcPr>
          <w:p w14:paraId="79C69D2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5387E1D2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1EEF0A7C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388EE465" w14:textId="77777777" w:rsidTr="00E22774">
        <w:tc>
          <w:tcPr>
            <w:tcW w:w="1129" w:type="dxa"/>
          </w:tcPr>
          <w:p w14:paraId="5C7B8419" w14:textId="70B48783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2410" w:type="dxa"/>
          </w:tcPr>
          <w:p w14:paraId="0987A799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34355D5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7E4BAF3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1F10556D" w14:textId="77777777" w:rsidTr="00E22774">
        <w:tc>
          <w:tcPr>
            <w:tcW w:w="1129" w:type="dxa"/>
          </w:tcPr>
          <w:p w14:paraId="223F9F34" w14:textId="4BCABFB3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7</w:t>
            </w:r>
          </w:p>
        </w:tc>
        <w:tc>
          <w:tcPr>
            <w:tcW w:w="2410" w:type="dxa"/>
          </w:tcPr>
          <w:p w14:paraId="7DCB5A1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7D4C1A24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6B93C598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0D2EF60" w14:textId="77777777" w:rsidTr="00E22774">
        <w:tc>
          <w:tcPr>
            <w:tcW w:w="1129" w:type="dxa"/>
          </w:tcPr>
          <w:p w14:paraId="0C2BDA21" w14:textId="103293BA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2410" w:type="dxa"/>
          </w:tcPr>
          <w:p w14:paraId="095BCE0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21FB923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4B24761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48866E58" w14:textId="77777777" w:rsidTr="00E22774">
        <w:tc>
          <w:tcPr>
            <w:tcW w:w="1129" w:type="dxa"/>
          </w:tcPr>
          <w:p w14:paraId="545E9F97" w14:textId="3A224CCC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2410" w:type="dxa"/>
          </w:tcPr>
          <w:p w14:paraId="4D1D42F0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769DDE48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21655BFB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55F1367" w14:textId="77777777" w:rsidTr="00E22774">
        <w:tc>
          <w:tcPr>
            <w:tcW w:w="1129" w:type="dxa"/>
          </w:tcPr>
          <w:p w14:paraId="2E2423BF" w14:textId="18A332C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/>
              </w:rPr>
              <w:t>20</w:t>
            </w:r>
          </w:p>
        </w:tc>
        <w:tc>
          <w:tcPr>
            <w:tcW w:w="2410" w:type="dxa"/>
          </w:tcPr>
          <w:p w14:paraId="3B7C2CC8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14:paraId="25CEB8B1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</w:tcPr>
          <w:p w14:paraId="06903572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78A1CE" w14:textId="69904A27" w:rsidR="00EB7632" w:rsidRPr="00E22774" w:rsidRDefault="00EB7632" w:rsidP="00EB7632">
      <w:pPr>
        <w:rPr>
          <w:rFonts w:ascii="ＭＳ Ｐゴシック" w:eastAsia="ＭＳ Ｐゴシック" w:hAnsi="ＭＳ Ｐゴシック"/>
        </w:rPr>
      </w:pPr>
    </w:p>
    <w:p w14:paraId="44BA0D0C" w14:textId="309362B9" w:rsidR="00EB7632" w:rsidRPr="00E22774" w:rsidRDefault="00EB7632" w:rsidP="00EB7632">
      <w:pPr>
        <w:rPr>
          <w:rFonts w:ascii="ＭＳ Ｐゴシック" w:eastAsia="ＭＳ Ｐゴシック" w:hAnsi="ＭＳ Ｐゴシック"/>
        </w:rPr>
      </w:pPr>
    </w:p>
    <w:p w14:paraId="609691BD" w14:textId="77777777" w:rsidR="00E22774" w:rsidRPr="00E22774" w:rsidRDefault="00E22774">
      <w:pPr>
        <w:widowControl/>
        <w:jc w:val="left"/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/>
        </w:rPr>
        <w:br w:type="page"/>
      </w:r>
    </w:p>
    <w:p w14:paraId="439944D9" w14:textId="1CED57B6" w:rsidR="00A723C8" w:rsidRPr="00E22774" w:rsidRDefault="00E22774" w:rsidP="00A723C8">
      <w:pPr>
        <w:rPr>
          <w:rFonts w:ascii="ＭＳ Ｐゴシック" w:eastAsia="ＭＳ Ｐゴシック" w:hAnsi="ＭＳ Ｐゴシック"/>
          <w:b/>
          <w:bCs/>
        </w:rPr>
      </w:pPr>
      <w:r w:rsidRPr="00E22774">
        <w:rPr>
          <w:rFonts w:ascii="ＭＳ Ｐゴシック" w:eastAsia="ＭＳ Ｐゴシック" w:hAnsi="ＭＳ Ｐゴシック" w:hint="eastAsia"/>
          <w:b/>
          <w:bCs/>
        </w:rPr>
        <w:lastRenderedPageBreak/>
        <w:t>5．</w:t>
      </w:r>
      <w:r w:rsidR="00A723C8" w:rsidRPr="00E22774">
        <w:rPr>
          <w:rFonts w:ascii="ＭＳ Ｐゴシック" w:eastAsia="ＭＳ Ｐゴシック" w:hAnsi="ＭＳ Ｐゴシック" w:hint="eastAsia"/>
          <w:b/>
          <w:bCs/>
        </w:rPr>
        <w:t>抄録本文：全角</w:t>
      </w:r>
      <w:r w:rsidR="00A723C8" w:rsidRPr="00E22774">
        <w:rPr>
          <w:rFonts w:ascii="ＭＳ Ｐゴシック" w:eastAsia="ＭＳ Ｐゴシック" w:hAnsi="ＭＳ Ｐゴシック"/>
          <w:b/>
          <w:bCs/>
        </w:rPr>
        <w:t>1,200文字以内（スペース含む）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2774" w:rsidRPr="00E22774" w14:paraId="1F21C961" w14:textId="77777777" w:rsidTr="001E748D">
        <w:tc>
          <w:tcPr>
            <w:tcW w:w="8494" w:type="dxa"/>
          </w:tcPr>
          <w:p w14:paraId="54D324DB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1CC35773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1D24649D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35F26ABE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02DD4C04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3CFBC634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00A30D2D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67B7B14A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1ED8A788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2670F1AB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0AD07EAB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14A219B0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4EBB1B12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5A2F0994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6A3E1F2F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51D9206A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2ACB7A24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7BFF39E3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46DE14C3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3DFDBA38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5C54DA95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7BFE7ED2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50CC3D87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1B565B5D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05BBBCF6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26F96C12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592943FB" w14:textId="6F4AE328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B67447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</w:p>
    <w:p w14:paraId="4D97920C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【注意事項】</w:t>
      </w:r>
    </w:p>
    <w:p w14:paraId="4ACAB06C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改行は、プログラム・抄録集作成の際に都合により編集される可能性がありますので、ご了承ください。</w:t>
      </w:r>
    </w:p>
    <w:p w14:paraId="72EEC996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小見出しの括弧は、【</w:t>
      </w:r>
      <w:r w:rsidRPr="00E22774">
        <w:rPr>
          <w:rFonts w:ascii="ＭＳ Ｐゴシック" w:eastAsia="ＭＳ Ｐゴシック" w:hAnsi="ＭＳ Ｐゴシック"/>
        </w:rPr>
        <w:t xml:space="preserve"> 】を使用してください。</w:t>
      </w:r>
    </w:p>
    <w:p w14:paraId="4DB87534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写真、画像、グラフや表は登録できません。</w:t>
      </w:r>
    </w:p>
    <w:p w14:paraId="5691C635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</w:p>
    <w:sectPr w:rsidR="00A723C8" w:rsidRPr="00E22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D77F8" w14:textId="77777777" w:rsidR="00296D15" w:rsidRDefault="00296D15" w:rsidP="00296D15">
      <w:r>
        <w:separator/>
      </w:r>
    </w:p>
  </w:endnote>
  <w:endnote w:type="continuationSeparator" w:id="0">
    <w:p w14:paraId="7DE070A9" w14:textId="77777777" w:rsidR="00296D15" w:rsidRDefault="00296D15" w:rsidP="0029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650B9" w14:textId="77777777" w:rsidR="00296D15" w:rsidRDefault="00296D15" w:rsidP="00296D15">
      <w:r>
        <w:separator/>
      </w:r>
    </w:p>
  </w:footnote>
  <w:footnote w:type="continuationSeparator" w:id="0">
    <w:p w14:paraId="6FE77DFF" w14:textId="77777777" w:rsidR="00296D15" w:rsidRDefault="00296D15" w:rsidP="0029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90"/>
    <w:rsid w:val="00296D15"/>
    <w:rsid w:val="00410590"/>
    <w:rsid w:val="00A723C8"/>
    <w:rsid w:val="00C572BE"/>
    <w:rsid w:val="00E22774"/>
    <w:rsid w:val="00E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52828"/>
  <w15:chartTrackingRefBased/>
  <w15:docId w15:val="{C637CEDC-C60F-40AF-AC00-AF1D0E82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D15"/>
  </w:style>
  <w:style w:type="paragraph" w:styleId="a5">
    <w:name w:val="footer"/>
    <w:basedOn w:val="a"/>
    <w:link w:val="a6"/>
    <w:uiPriority w:val="99"/>
    <w:unhideWhenUsed/>
    <w:rsid w:val="00296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D15"/>
  </w:style>
  <w:style w:type="character" w:styleId="a7">
    <w:name w:val="Hyperlink"/>
    <w:basedOn w:val="a0"/>
    <w:uiPriority w:val="99"/>
    <w:unhideWhenUsed/>
    <w:rsid w:val="00A723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723C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B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an-24@keiso-com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国友良樹</dc:creator>
  <cp:keywords/>
  <dc:description/>
  <cp:lastModifiedBy>国友良樹</cp:lastModifiedBy>
  <cp:revision>5</cp:revision>
  <dcterms:created xsi:type="dcterms:W3CDTF">2020-12-21T10:03:00Z</dcterms:created>
  <dcterms:modified xsi:type="dcterms:W3CDTF">2021-02-02T07:46:00Z</dcterms:modified>
</cp:coreProperties>
</file>